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Hey, I’m Arnav. I’m a developer based in Bangalore. If you want to see my work, my GitHub is arnav-dev and my portfolio is over at arnavgupta.dev. You can reach me at arnav.gupta@email.com or just call me on +91 91234 56789.</w:t>
      </w:r>
    </w:p>
    <w:p w:rsidR="00000000" w:rsidDel="00000000" w:rsidP="00000000" w:rsidRDefault="00000000" w:rsidRPr="00000000" w14:paraId="00000002">
      <w:pPr>
        <w:spacing w:after="240" w:before="240" w:lineRule="auto"/>
        <w:rPr/>
      </w:pPr>
      <w:r w:rsidDel="00000000" w:rsidR="00000000" w:rsidRPr="00000000">
        <w:rPr>
          <w:rtl w:val="0"/>
        </w:rPr>
        <w:t xml:space="preserve">I’m currently in the middle of my B.Tech in Computer Science at ABC Institute of Technology. I’m part of the class of 2026 and I’ve managed to keep my CGPA at 8.9 so far. I’ve taken all the usual heavy-hitting classes like OS, System Design, and Cloud Computing. I’m also the Lead for the Google Developer Student Clubs (GDSC) on campus, where I’ve run bootcamps for about 200+ students. I even gave a talk once at a local tech meetup about the future of serverless computing.</w:t>
      </w:r>
    </w:p>
    <w:p w:rsidR="00000000" w:rsidDel="00000000" w:rsidP="00000000" w:rsidRDefault="00000000" w:rsidRPr="00000000" w14:paraId="00000003">
      <w:pPr>
        <w:spacing w:after="240" w:before="240" w:lineRule="auto"/>
        <w:rPr/>
      </w:pPr>
      <w:r w:rsidDel="00000000" w:rsidR="00000000" w:rsidRPr="00000000">
        <w:rPr>
          <w:rtl w:val="0"/>
        </w:rPr>
        <w:t xml:space="preserve">In terms of what I can actually do, I’m heavy into JavaScript and TypeScript. I use React, Next.js, and Redux for the front end, and for the back end, I usually stick with Node.js, Express, and GraphQL. I’m comfortable with both MongoDB and PostgreSQL, and I’ve used Firebase for smaller things. I’m also an AWS Certified Developer Associate, so I know my way around S3 and EC2. I use Docker for containerization and Vercel for my deployments.</w:t>
      </w:r>
    </w:p>
    <w:p w:rsidR="00000000" w:rsidDel="00000000" w:rsidP="00000000" w:rsidRDefault="00000000" w:rsidRPr="00000000" w14:paraId="00000004">
      <w:pPr>
        <w:spacing w:after="240" w:before="240" w:lineRule="auto"/>
        <w:rPr/>
      </w:pPr>
      <w:r w:rsidDel="00000000" w:rsidR="00000000" w:rsidRPr="00000000">
        <w:rPr>
          <w:rtl w:val="0"/>
        </w:rPr>
        <w:t xml:space="preserve">I’ve been doing some freelance work on Upwork since January 2025. I’ve launched 5 responsive sites using React and Tailwind and even integrated Stripe for a few client stores. I make sure everything stays up with CI/CD pipelines—had about 99.9% uptime so far. Last summer (June to August 2025), I was an intern at TechFlow Solutions. We spent the whole time migrating an old PHP codebase over to a modern React-Node architecture. I ended up making 10+ reusable UI components with Material UI, which actually saved our design team about 15 hours of work every week.</w:t>
      </w:r>
    </w:p>
    <w:p w:rsidR="00000000" w:rsidDel="00000000" w:rsidP="00000000" w:rsidRDefault="00000000" w:rsidRPr="00000000" w14:paraId="00000005">
      <w:pPr>
        <w:spacing w:after="240" w:before="240" w:lineRule="auto"/>
        <w:rPr/>
      </w:pPr>
      <w:r w:rsidDel="00000000" w:rsidR="00000000" w:rsidRPr="00000000">
        <w:rPr>
          <w:rtl w:val="0"/>
        </w:rPr>
        <w:t xml:space="preserve">I’ve built some pretty cool projects too. I made a task platform called SyncUp using the MERN stack. I used JWT for the logins and Socket.io for the real-time stuff. When we beta-tested it, the drag-and-drop UI I built with React Beautiful DND boosted engagement by 40%. I also built an E-commerce API with Node and Postgres—I optimized the queries so well that I cut response times by 200ms. I’m big on testing too; that project had 90% coverage with Jest. My personal portfolio site actually gets a perfect 100/100 Lighthouse score.</w:t>
      </w:r>
    </w:p>
    <w:p w:rsidR="00000000" w:rsidDel="00000000" w:rsidP="00000000" w:rsidRDefault="00000000" w:rsidRPr="00000000" w14:paraId="00000006">
      <w:pPr>
        <w:spacing w:after="240" w:before="240" w:lineRule="auto"/>
        <w:rPr/>
      </w:pPr>
      <w:r w:rsidDel="00000000" w:rsidR="00000000" w:rsidRPr="00000000">
        <w:rPr>
          <w:rtl w:val="0"/>
        </w:rPr>
        <w:t xml:space="preserve">In my spare time, I’ve contributed about 20 pull requests to open-source React libraries. I’m also a 'Knight' on LeetCode (top 1%!) and I won the internal round of the Smart India Hackathon for a FinTech app I built. I’m fluent in English and Hindi, and I’m slowly learning German (I’m at A1 right now). I’m really into Blockchain, Web3, and competitive programming.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